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4860" w14:textId="7A1B53F7" w:rsidR="00BD75B4" w:rsidRDefault="00BD75B4" w:rsidP="00BD75B4">
      <w:pPr>
        <w:jc w:val="left"/>
        <w:rPr>
          <w:rFonts w:ascii="ＭＳ ゴシック" w:eastAsia="ＭＳ ゴシック" w:hAnsi="ＭＳ ゴシック" w:cs="ＭＳ 明朝"/>
          <w:szCs w:val="28"/>
        </w:rPr>
      </w:pPr>
      <w:r>
        <w:rPr>
          <w:rFonts w:ascii="ＭＳ ゴシック" w:eastAsia="ＭＳ ゴシック" w:hAnsi="ＭＳ ゴシック" w:cs="ＭＳ 明朝" w:hint="eastAsia"/>
          <w:szCs w:val="28"/>
        </w:rPr>
        <w:t>【様式６号】</w:t>
      </w:r>
    </w:p>
    <w:p w14:paraId="5B6DD959" w14:textId="02617410" w:rsidR="009B4B97" w:rsidRDefault="009B4B97" w:rsidP="009B4B97">
      <w:pPr>
        <w:jc w:val="center"/>
        <w:rPr>
          <w:rFonts w:ascii="ＭＳ ゴシック" w:eastAsia="ＭＳ ゴシック" w:hAnsi="ＭＳ ゴシック" w:cs="ＭＳ 明朝"/>
          <w:szCs w:val="28"/>
        </w:rPr>
      </w:pPr>
      <w:r>
        <w:rPr>
          <w:rFonts w:ascii="ＭＳ ゴシック" w:eastAsia="ＭＳ ゴシック" w:hAnsi="ＭＳ ゴシック" w:cs="ＭＳ 明朝" w:hint="eastAsia"/>
          <w:szCs w:val="28"/>
        </w:rPr>
        <w:t>令和８年度</w:t>
      </w:r>
      <w:r w:rsidRPr="008561A9">
        <w:rPr>
          <w:rFonts w:ascii="ＭＳ ゴシック" w:eastAsia="ＭＳ ゴシック" w:hAnsi="ＭＳ ゴシック" w:cs="ＭＳ 明朝" w:hint="eastAsia"/>
          <w:szCs w:val="28"/>
        </w:rPr>
        <w:t>神戸産の兵庫県認証食品定期販売業務</w:t>
      </w:r>
      <w:r>
        <w:rPr>
          <w:rFonts w:ascii="ＭＳ ゴシック" w:eastAsia="ＭＳ ゴシック" w:hAnsi="ＭＳ ゴシック" w:cs="ＭＳ 明朝" w:hint="eastAsia"/>
          <w:szCs w:val="28"/>
        </w:rPr>
        <w:t>委託</w:t>
      </w:r>
    </w:p>
    <w:p w14:paraId="4F29023A" w14:textId="3D83735C" w:rsidR="00AB2E40" w:rsidRPr="009B4B97" w:rsidRDefault="009B4B97" w:rsidP="009B4B97">
      <w:pPr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cs="ＭＳ 明朝" w:hint="eastAsia"/>
          <w:szCs w:val="28"/>
        </w:rPr>
        <w:t>企画提案書</w:t>
      </w:r>
    </w:p>
    <w:p w14:paraId="3E05916B" w14:textId="277E90BD" w:rsidR="009B4B97" w:rsidRPr="009B4B97" w:rsidRDefault="009B4B97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9B4B97">
        <w:rPr>
          <w:rFonts w:ascii="ＭＳ 明朝" w:eastAsia="ＭＳ 明朝" w:hAnsi="ＭＳ 明朝" w:hint="eastAsia"/>
        </w:rPr>
        <w:t>事業者概要書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50"/>
        <w:gridCol w:w="1260"/>
        <w:gridCol w:w="3523"/>
      </w:tblGrid>
      <w:tr w:rsidR="009B4B97" w:rsidRPr="009B4B97" w14:paraId="3F819E4F" w14:textId="77777777" w:rsidTr="002802C6">
        <w:trPr>
          <w:trHeight w:val="57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FDA0B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2D6CBC54" w14:textId="77777777" w:rsidR="009B4B97" w:rsidRPr="009B4B97" w:rsidRDefault="009B4B97" w:rsidP="009D65E5">
            <w:pPr>
              <w:rPr>
                <w:rFonts w:ascii="ＭＳ 明朝" w:eastAsia="ＭＳ 明朝" w:hAnsi="ＭＳ 明朝"/>
              </w:rPr>
            </w:pPr>
          </w:p>
        </w:tc>
      </w:tr>
      <w:tr w:rsidR="009B4B97" w:rsidRPr="009B4B97" w14:paraId="47546011" w14:textId="77777777" w:rsidTr="002802C6">
        <w:trPr>
          <w:trHeight w:val="42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31496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0D59C12C" w14:textId="77777777" w:rsidR="009B4B97" w:rsidRPr="009B4B97" w:rsidRDefault="009B4B97" w:rsidP="009D65E5">
            <w:pPr>
              <w:rPr>
                <w:rFonts w:ascii="ＭＳ 明朝" w:eastAsia="ＭＳ 明朝" w:hAnsi="ＭＳ 明朝"/>
              </w:rPr>
            </w:pPr>
          </w:p>
        </w:tc>
      </w:tr>
      <w:tr w:rsidR="009B4B97" w:rsidRPr="009B4B97" w14:paraId="2CAE0CBA" w14:textId="77777777" w:rsidTr="002802C6">
        <w:trPr>
          <w:trHeight w:val="401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5707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代 表 者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7755BC5" w14:textId="77777777" w:rsidR="009B4B97" w:rsidRPr="009B4B97" w:rsidRDefault="009B4B97" w:rsidP="009D6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E5F32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創 立 年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45A6D7B5" w14:textId="77777777" w:rsidR="009B4B97" w:rsidRPr="009B4B97" w:rsidRDefault="009B4B97" w:rsidP="009D65E5">
            <w:pPr>
              <w:rPr>
                <w:rFonts w:ascii="ＭＳ 明朝" w:eastAsia="ＭＳ 明朝" w:hAnsi="ＭＳ 明朝"/>
              </w:rPr>
            </w:pPr>
          </w:p>
        </w:tc>
      </w:tr>
      <w:tr w:rsidR="009B4B97" w:rsidRPr="009B4B97" w14:paraId="770334B2" w14:textId="77777777" w:rsidTr="002802C6">
        <w:trPr>
          <w:trHeight w:val="56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B0A79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資 本 金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A3D81B4" w14:textId="77777777" w:rsidR="009B4B97" w:rsidRPr="009B4B97" w:rsidRDefault="009B4B97" w:rsidP="009D65E5">
            <w:pPr>
              <w:jc w:val="right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A57D47" w14:textId="77777777" w:rsidR="009B4B97" w:rsidRPr="009B4B97" w:rsidRDefault="009B4B97" w:rsidP="009D65E5">
            <w:pPr>
              <w:jc w:val="center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0BC3F10D" w14:textId="77777777" w:rsidR="009B4B97" w:rsidRPr="009B4B97" w:rsidRDefault="009B4B97" w:rsidP="009D65E5">
            <w:pPr>
              <w:jc w:val="right"/>
              <w:rPr>
                <w:rFonts w:ascii="ＭＳ 明朝" w:eastAsia="ＭＳ 明朝" w:hAnsi="ＭＳ 明朝"/>
              </w:rPr>
            </w:pPr>
            <w:r w:rsidRPr="009B4B9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9B4B97" w:rsidRPr="009B4B97" w14:paraId="02421766" w14:textId="77777777" w:rsidTr="002802C6">
        <w:trPr>
          <w:trHeight w:val="699"/>
        </w:trPr>
        <w:tc>
          <w:tcPr>
            <w:tcW w:w="1701" w:type="dxa"/>
            <w:shd w:val="clear" w:color="auto" w:fill="auto"/>
            <w:vAlign w:val="center"/>
          </w:tcPr>
          <w:p w14:paraId="51097A9D" w14:textId="52FFEE74" w:rsidR="009B4B97" w:rsidRPr="009B4B97" w:rsidRDefault="007F51A7" w:rsidP="009D65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本業務の担当</w:t>
            </w:r>
            <w:r w:rsidR="009B4B97" w:rsidRPr="009B4B97">
              <w:rPr>
                <w:rFonts w:ascii="ＭＳ 明朝" w:eastAsia="ＭＳ 明朝" w:hAnsi="ＭＳ 明朝" w:hint="eastAsia"/>
              </w:rPr>
              <w:t>拠点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73B1ACE1" w14:textId="77777777" w:rsidR="009B4B97" w:rsidRPr="009B4B97" w:rsidRDefault="009B4B97" w:rsidP="009D65E5">
            <w:pPr>
              <w:rPr>
                <w:rFonts w:ascii="ＭＳ 明朝" w:eastAsia="ＭＳ 明朝" w:hAnsi="ＭＳ 明朝"/>
              </w:rPr>
            </w:pPr>
          </w:p>
        </w:tc>
      </w:tr>
    </w:tbl>
    <w:p w14:paraId="3C8847A5" w14:textId="77777777" w:rsidR="009B4B97" w:rsidRPr="009B4B97" w:rsidRDefault="009B4B97" w:rsidP="009B4B97">
      <w:pPr>
        <w:spacing w:line="200" w:lineRule="exact"/>
        <w:rPr>
          <w:rFonts w:ascii="ＭＳ 明朝" w:eastAsia="ＭＳ 明朝" w:hAnsi="ＭＳ 明朝"/>
        </w:rPr>
      </w:pPr>
    </w:p>
    <w:p w14:paraId="4032288D" w14:textId="16214BD4" w:rsidR="004D4985" w:rsidRDefault="004D4985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実施方針</w:t>
      </w:r>
    </w:p>
    <w:p w14:paraId="47CF5747" w14:textId="5F740438" w:rsidR="004D4985" w:rsidRDefault="004D4985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※事業目的、事業実施の趣旨をお示しください。</w:t>
      </w:r>
    </w:p>
    <w:p w14:paraId="30662B97" w14:textId="77777777" w:rsidR="004D4985" w:rsidRDefault="004D4985" w:rsidP="009B4B97">
      <w:pPr>
        <w:rPr>
          <w:rFonts w:ascii="ＭＳ 明朝" w:eastAsia="ＭＳ 明朝" w:hAnsi="ＭＳ 明朝"/>
        </w:rPr>
      </w:pPr>
    </w:p>
    <w:p w14:paraId="30A4A6D7" w14:textId="70BB0C78" w:rsidR="009B4B97" w:rsidRPr="009B4B97" w:rsidRDefault="004D4985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F51A7">
        <w:rPr>
          <w:rFonts w:ascii="ＭＳ 明朝" w:eastAsia="ＭＳ 明朝" w:hAnsi="ＭＳ 明朝" w:hint="eastAsia"/>
        </w:rPr>
        <w:t xml:space="preserve">　</w:t>
      </w:r>
      <w:r w:rsidR="009B4B97" w:rsidRPr="009B4B97">
        <w:rPr>
          <w:rFonts w:ascii="ＭＳ 明朝" w:eastAsia="ＭＳ 明朝" w:hAnsi="ＭＳ 明朝" w:hint="eastAsia"/>
        </w:rPr>
        <w:t>運営体制</w:t>
      </w:r>
    </w:p>
    <w:p w14:paraId="37A147D2" w14:textId="00DCCCC9" w:rsidR="009B4B97" w:rsidRPr="009B4B97" w:rsidRDefault="007F51A7" w:rsidP="007F51A7">
      <w:pPr>
        <w:ind w:leftChars="200" w:left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B4B97" w:rsidRPr="009B4B97">
        <w:rPr>
          <w:rFonts w:ascii="ＭＳ 明朝" w:eastAsia="ＭＳ 明朝" w:hAnsi="ＭＳ 明朝" w:hint="eastAsia"/>
        </w:rPr>
        <w:t>業務の実施体制（本</w:t>
      </w:r>
      <w:r>
        <w:rPr>
          <w:rFonts w:ascii="ＭＳ 明朝" w:eastAsia="ＭＳ 明朝" w:hAnsi="ＭＳ 明朝" w:hint="eastAsia"/>
        </w:rPr>
        <w:t>業務</w:t>
      </w:r>
      <w:r w:rsidR="009B4B97" w:rsidRPr="009B4B97">
        <w:rPr>
          <w:rFonts w:ascii="ＭＳ 明朝" w:eastAsia="ＭＳ 明朝" w:hAnsi="ＭＳ 明朝" w:hint="eastAsia"/>
        </w:rPr>
        <w:t>の運営に係る人員体制、スタッフの配置など）、業務遂行能力（本</w:t>
      </w:r>
      <w:r w:rsidR="000A2C30">
        <w:rPr>
          <w:rFonts w:ascii="ＭＳ 明朝" w:eastAsia="ＭＳ 明朝" w:hAnsi="ＭＳ 明朝" w:hint="eastAsia"/>
        </w:rPr>
        <w:t>業務</w:t>
      </w:r>
      <w:r w:rsidR="009B4B97" w:rsidRPr="009B4B97">
        <w:rPr>
          <w:rFonts w:ascii="ＭＳ 明朝" w:eastAsia="ＭＳ 明朝" w:hAnsi="ＭＳ 明朝" w:hint="eastAsia"/>
        </w:rPr>
        <w:t>の遂行における強み、業務</w:t>
      </w:r>
      <w:r w:rsidR="000A2C30">
        <w:rPr>
          <w:rFonts w:ascii="ＭＳ 明朝" w:eastAsia="ＭＳ 明朝" w:hAnsi="ＭＳ 明朝" w:hint="eastAsia"/>
        </w:rPr>
        <w:t>関連事業の実施状況</w:t>
      </w:r>
      <w:r w:rsidR="009B4B97" w:rsidRPr="009B4B97">
        <w:rPr>
          <w:rFonts w:ascii="ＭＳ 明朝" w:eastAsia="ＭＳ 明朝" w:hAnsi="ＭＳ 明朝" w:hint="eastAsia"/>
        </w:rPr>
        <w:t>など）をお示しください。</w:t>
      </w:r>
    </w:p>
    <w:p w14:paraId="414D023B" w14:textId="77777777" w:rsidR="009B4B97" w:rsidRPr="009B4B97" w:rsidRDefault="009B4B97" w:rsidP="009B4B97">
      <w:pPr>
        <w:rPr>
          <w:rFonts w:ascii="ＭＳ 明朝" w:eastAsia="ＭＳ 明朝" w:hAnsi="ＭＳ 明朝"/>
        </w:rPr>
      </w:pPr>
    </w:p>
    <w:p w14:paraId="425B5B17" w14:textId="1FD06021" w:rsidR="009B4B97" w:rsidRPr="009B4B97" w:rsidRDefault="004D4985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B4B97" w:rsidRPr="009B4B97">
        <w:rPr>
          <w:rFonts w:ascii="ＭＳ 明朝" w:eastAsia="ＭＳ 明朝" w:hAnsi="ＭＳ 明朝" w:hint="eastAsia"/>
        </w:rPr>
        <w:t xml:space="preserve">　業務実績</w:t>
      </w:r>
    </w:p>
    <w:p w14:paraId="45C24A09" w14:textId="24D5A3BF" w:rsidR="009B4B97" w:rsidRPr="009B4B97" w:rsidRDefault="007F51A7" w:rsidP="007F51A7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B4B97" w:rsidRPr="009B4B97">
        <w:rPr>
          <w:rFonts w:ascii="ＭＳ 明朝" w:eastAsia="ＭＳ 明朝" w:hAnsi="ＭＳ 明朝" w:hint="eastAsia"/>
        </w:rPr>
        <w:t>本</w:t>
      </w:r>
      <w:r>
        <w:rPr>
          <w:rFonts w:ascii="ＭＳ 明朝" w:eastAsia="ＭＳ 明朝" w:hAnsi="ＭＳ 明朝" w:hint="eastAsia"/>
        </w:rPr>
        <w:t>業務</w:t>
      </w:r>
      <w:r w:rsidR="009B4B97" w:rsidRPr="009B4B97">
        <w:rPr>
          <w:rFonts w:ascii="ＭＳ 明朝" w:eastAsia="ＭＳ 明朝" w:hAnsi="ＭＳ 明朝" w:hint="eastAsia"/>
        </w:rPr>
        <w:t>に類似する事業の受託実績をお示しください。</w:t>
      </w:r>
    </w:p>
    <w:p w14:paraId="499F1C74" w14:textId="77777777" w:rsidR="009B4B97" w:rsidRPr="009B4B97" w:rsidRDefault="009B4B97" w:rsidP="009B4B97">
      <w:pPr>
        <w:rPr>
          <w:rFonts w:ascii="ＭＳ 明朝" w:eastAsia="ＭＳ 明朝" w:hAnsi="ＭＳ 明朝"/>
        </w:rPr>
      </w:pPr>
    </w:p>
    <w:p w14:paraId="7813582B" w14:textId="5B203DE9" w:rsidR="009B4B97" w:rsidRPr="009B4B97" w:rsidRDefault="004D4985" w:rsidP="009B4B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F51A7">
        <w:rPr>
          <w:rFonts w:ascii="ＭＳ 明朝" w:eastAsia="ＭＳ 明朝" w:hAnsi="ＭＳ 明朝" w:hint="eastAsia"/>
        </w:rPr>
        <w:t xml:space="preserve">　</w:t>
      </w:r>
      <w:r w:rsidR="009B4B97" w:rsidRPr="009B4B97">
        <w:rPr>
          <w:rFonts w:ascii="ＭＳ 明朝" w:eastAsia="ＭＳ 明朝" w:hAnsi="ＭＳ 明朝" w:hint="eastAsia"/>
        </w:rPr>
        <w:t>業務内容</w:t>
      </w:r>
    </w:p>
    <w:p w14:paraId="192A5525" w14:textId="0E59D082" w:rsidR="009B4B97" w:rsidRPr="009B4B97" w:rsidRDefault="007F51A7" w:rsidP="007F51A7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B4B97" w:rsidRPr="009B4B97">
        <w:rPr>
          <w:rFonts w:ascii="ＭＳ 明朝" w:eastAsia="ＭＳ 明朝" w:hAnsi="ＭＳ 明朝" w:hint="eastAsia"/>
        </w:rPr>
        <w:t>①～</w:t>
      </w:r>
      <w:r w:rsidR="009A591B">
        <w:rPr>
          <w:rFonts w:ascii="ＭＳ 明朝" w:eastAsia="ＭＳ 明朝" w:hAnsi="ＭＳ 明朝" w:hint="eastAsia"/>
        </w:rPr>
        <w:t>④</w:t>
      </w:r>
      <w:r w:rsidR="009B4B97" w:rsidRPr="009B4B97">
        <w:rPr>
          <w:rFonts w:ascii="ＭＳ 明朝" w:eastAsia="ＭＳ 明朝" w:hAnsi="ＭＳ 明朝" w:hint="eastAsia"/>
        </w:rPr>
        <w:t>の項目ごとに提案内容をお示しください。</w:t>
      </w:r>
    </w:p>
    <w:p w14:paraId="08113919" w14:textId="4BAFFC60" w:rsidR="009B4B97" w:rsidRPr="009B4B97" w:rsidRDefault="007F51A7" w:rsidP="007F51A7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9B4B97" w:rsidRPr="009B4B97">
        <w:rPr>
          <w:rFonts w:ascii="ＭＳ 明朝" w:eastAsia="ＭＳ 明朝" w:hAnsi="ＭＳ 明朝" w:hint="eastAsia"/>
        </w:rPr>
        <w:t>会場レイアウト（</w:t>
      </w:r>
      <w:r>
        <w:rPr>
          <w:rFonts w:ascii="ＭＳ 明朝" w:eastAsia="ＭＳ 明朝" w:hAnsi="ＭＳ 明朝" w:hint="eastAsia"/>
        </w:rPr>
        <w:t>販売スペース等</w:t>
      </w:r>
      <w:r w:rsidR="009B4B97" w:rsidRPr="009B4B97">
        <w:rPr>
          <w:rFonts w:ascii="ＭＳ 明朝" w:eastAsia="ＭＳ 明朝" w:hAnsi="ＭＳ 明朝" w:hint="eastAsia"/>
        </w:rPr>
        <w:t>の配置）</w:t>
      </w:r>
    </w:p>
    <w:p w14:paraId="17C82098" w14:textId="4C67F85E" w:rsidR="009B4B97" w:rsidRPr="009B4B97" w:rsidRDefault="007F51A7" w:rsidP="007F51A7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②ストア・オペレーション（</w:t>
      </w:r>
      <w:r w:rsidRPr="007F51A7">
        <w:rPr>
          <w:rFonts w:ascii="ＭＳ 明朝" w:eastAsia="ＭＳ 明朝" w:hAnsi="ＭＳ 明朝"/>
        </w:rPr>
        <w:t>商品陳列</w:t>
      </w:r>
      <w:r>
        <w:rPr>
          <w:rFonts w:ascii="ＭＳ 明朝" w:eastAsia="ＭＳ 明朝" w:hAnsi="ＭＳ 明朝" w:hint="eastAsia"/>
        </w:rPr>
        <w:t>、</w:t>
      </w:r>
      <w:r w:rsidRPr="007F51A7">
        <w:rPr>
          <w:rFonts w:ascii="ＭＳ 明朝" w:eastAsia="ＭＳ 明朝" w:hAnsi="ＭＳ 明朝"/>
        </w:rPr>
        <w:t>接客、</w:t>
      </w:r>
      <w:r w:rsidR="009A591B">
        <w:rPr>
          <w:rFonts w:ascii="ＭＳ 明朝" w:eastAsia="ＭＳ 明朝" w:hAnsi="ＭＳ 明朝" w:hint="eastAsia"/>
        </w:rPr>
        <w:t>代金</w:t>
      </w:r>
      <w:r w:rsidRPr="007F51A7">
        <w:rPr>
          <w:rFonts w:ascii="ＭＳ 明朝" w:eastAsia="ＭＳ 明朝" w:hAnsi="ＭＳ 明朝"/>
        </w:rPr>
        <w:t>決済処理、袋詰め</w:t>
      </w:r>
      <w:r w:rsidR="009A591B">
        <w:rPr>
          <w:rFonts w:ascii="ＭＳ 明朝" w:eastAsia="ＭＳ 明朝" w:hAnsi="ＭＳ 明朝" w:hint="eastAsia"/>
        </w:rPr>
        <w:t>など</w:t>
      </w:r>
      <w:r>
        <w:rPr>
          <w:rFonts w:ascii="ＭＳ 明朝" w:eastAsia="ＭＳ 明朝" w:hAnsi="ＭＳ 明朝" w:hint="eastAsia"/>
        </w:rPr>
        <w:t>）</w:t>
      </w:r>
    </w:p>
    <w:p w14:paraId="064CB753" w14:textId="4463DA52" w:rsidR="009B4B97" w:rsidRPr="009B4B97" w:rsidRDefault="007F51A7" w:rsidP="009A591B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9A591B">
        <w:rPr>
          <w:rFonts w:ascii="ＭＳ 明朝" w:eastAsia="ＭＳ 明朝" w:hAnsi="ＭＳ 明朝" w:hint="eastAsia"/>
        </w:rPr>
        <w:t>業務スケジュール（商品の搬出入、販売の準備及び片付けなど）</w:t>
      </w:r>
    </w:p>
    <w:p w14:paraId="43C14A18" w14:textId="5272C2C1" w:rsidR="009B4B97" w:rsidRPr="009B4B97" w:rsidRDefault="009A591B" w:rsidP="009A59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④その他</w:t>
      </w:r>
    </w:p>
    <w:p w14:paraId="2BD11367" w14:textId="77777777" w:rsidR="009B4B97" w:rsidRDefault="009B4B97">
      <w:pPr>
        <w:rPr>
          <w:rFonts w:ascii="ＭＳ 明朝" w:eastAsia="ＭＳ 明朝" w:hAnsi="ＭＳ 明朝"/>
        </w:rPr>
      </w:pPr>
    </w:p>
    <w:p w14:paraId="5EF9106F" w14:textId="5397B29B" w:rsidR="009A591B" w:rsidRDefault="002802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経費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2693"/>
        <w:gridCol w:w="1700"/>
        <w:gridCol w:w="4820"/>
      </w:tblGrid>
      <w:tr w:rsidR="00B026B6" w14:paraId="49D7A182" w14:textId="77777777" w:rsidTr="00B026B6">
        <w:tc>
          <w:tcPr>
            <w:tcW w:w="2693" w:type="dxa"/>
          </w:tcPr>
          <w:p w14:paraId="61AD63F9" w14:textId="36B0C71A" w:rsidR="00B026B6" w:rsidRDefault="00B026B6" w:rsidP="00B026B6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24641569"/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700" w:type="dxa"/>
          </w:tcPr>
          <w:p w14:paraId="53E12259" w14:textId="0ADF67C4" w:rsidR="00B026B6" w:rsidRDefault="00B026B6" w:rsidP="00B026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820" w:type="dxa"/>
          </w:tcPr>
          <w:p w14:paraId="7EEF8778" w14:textId="38343D24" w:rsidR="00B026B6" w:rsidRDefault="00B026B6" w:rsidP="00B026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B026B6" w14:paraId="4218B57D" w14:textId="77777777" w:rsidTr="00B026B6">
        <w:tc>
          <w:tcPr>
            <w:tcW w:w="2693" w:type="dxa"/>
          </w:tcPr>
          <w:p w14:paraId="705BC6E6" w14:textId="1CA996DC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</w:tcPr>
          <w:p w14:paraId="0BEA5B1F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38B66797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</w:tr>
      <w:tr w:rsidR="00B026B6" w14:paraId="584AA910" w14:textId="77777777" w:rsidTr="00B026B6">
        <w:tc>
          <w:tcPr>
            <w:tcW w:w="2693" w:type="dxa"/>
          </w:tcPr>
          <w:p w14:paraId="48F749E3" w14:textId="4B588EE8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</w:tcPr>
          <w:p w14:paraId="51DA5C43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4112452A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</w:tr>
      <w:tr w:rsidR="00B026B6" w14:paraId="3F705639" w14:textId="77777777" w:rsidTr="00B026B6">
        <w:tc>
          <w:tcPr>
            <w:tcW w:w="2693" w:type="dxa"/>
          </w:tcPr>
          <w:p w14:paraId="4344AED8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</w:tcPr>
          <w:p w14:paraId="3CF45AC1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054A6021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</w:tr>
      <w:tr w:rsidR="00B026B6" w14:paraId="740F224D" w14:textId="77777777" w:rsidTr="00B026B6">
        <w:tc>
          <w:tcPr>
            <w:tcW w:w="2693" w:type="dxa"/>
          </w:tcPr>
          <w:p w14:paraId="57D68E67" w14:textId="06B9F423" w:rsidR="00B026B6" w:rsidRDefault="00B026B6" w:rsidP="00B026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00" w:type="dxa"/>
          </w:tcPr>
          <w:p w14:paraId="5D21FAC1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</w:tcPr>
          <w:p w14:paraId="7B9DA92F" w14:textId="77777777" w:rsidR="00B026B6" w:rsidRDefault="00B026B6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4100C599" w14:textId="77777777" w:rsidR="002802C6" w:rsidRPr="009B4B97" w:rsidRDefault="002802C6">
      <w:pPr>
        <w:rPr>
          <w:rFonts w:ascii="ＭＳ 明朝" w:eastAsia="ＭＳ 明朝" w:hAnsi="ＭＳ 明朝"/>
        </w:rPr>
      </w:pPr>
    </w:p>
    <w:sectPr w:rsidR="002802C6" w:rsidRPr="009B4B97" w:rsidSect="004907ED">
      <w:pgSz w:w="11906" w:h="16838" w:code="9"/>
      <w:pgMar w:top="1134" w:right="1134" w:bottom="851" w:left="1134" w:header="851" w:footer="992" w:gutter="0"/>
      <w:cols w:space="425"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3177" w14:textId="77777777" w:rsidR="00154C23" w:rsidRDefault="00154C23" w:rsidP="004D4985">
      <w:r>
        <w:separator/>
      </w:r>
    </w:p>
  </w:endnote>
  <w:endnote w:type="continuationSeparator" w:id="0">
    <w:p w14:paraId="26626EF0" w14:textId="77777777" w:rsidR="00154C23" w:rsidRDefault="00154C23" w:rsidP="004D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C79F2" w14:textId="77777777" w:rsidR="00154C23" w:rsidRDefault="00154C23" w:rsidP="004D4985">
      <w:r>
        <w:separator/>
      </w:r>
    </w:p>
  </w:footnote>
  <w:footnote w:type="continuationSeparator" w:id="0">
    <w:p w14:paraId="390FA4F5" w14:textId="77777777" w:rsidR="00154C23" w:rsidRDefault="00154C23" w:rsidP="004D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44452"/>
    <w:multiLevelType w:val="hybridMultilevel"/>
    <w:tmpl w:val="5F4EA8D4"/>
    <w:lvl w:ilvl="0" w:tplc="8200C8E6">
      <w:start w:val="1"/>
      <w:numFmt w:val="decimalEnclosedCircle"/>
      <w:lvlText w:val="%1"/>
      <w:lvlJc w:val="left"/>
      <w:pPr>
        <w:ind w:left="1020" w:hanging="360"/>
      </w:pPr>
      <w:rPr>
        <w:rFonts w:ascii="BIZ UDゴシック" w:eastAsia="BIZ UDゴシック" w:hAnsi="BIZ UDゴシック" w:cs="Times New Roman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291012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dirty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7"/>
    <w:rsid w:val="0001728E"/>
    <w:rsid w:val="00096CCE"/>
    <w:rsid w:val="000A2C30"/>
    <w:rsid w:val="00154C23"/>
    <w:rsid w:val="001A377E"/>
    <w:rsid w:val="00250A48"/>
    <w:rsid w:val="00275592"/>
    <w:rsid w:val="002802C6"/>
    <w:rsid w:val="00353EB8"/>
    <w:rsid w:val="00470416"/>
    <w:rsid w:val="004907ED"/>
    <w:rsid w:val="004D4985"/>
    <w:rsid w:val="0070041E"/>
    <w:rsid w:val="007F51A7"/>
    <w:rsid w:val="00860BF2"/>
    <w:rsid w:val="009A591B"/>
    <w:rsid w:val="009B4B97"/>
    <w:rsid w:val="00AA3345"/>
    <w:rsid w:val="00AB2E40"/>
    <w:rsid w:val="00B026B6"/>
    <w:rsid w:val="00BB7F2D"/>
    <w:rsid w:val="00BD75B4"/>
    <w:rsid w:val="00E47FF3"/>
    <w:rsid w:val="00F0226E"/>
    <w:rsid w:val="00F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A281B"/>
  <w15:chartTrackingRefBased/>
  <w15:docId w15:val="{D5892801-3C5A-4E04-9BB1-A7E75408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97"/>
    <w:pPr>
      <w:widowControl w:val="0"/>
      <w:jc w:val="both"/>
    </w:pPr>
    <w:rPr>
      <w:rFonts w:ascii="HGPｺﾞｼｯｸE" w:eastAsia="HGPｺﾞｼｯｸE" w:hAnsi="Century"/>
      <w:color w:val="auto"/>
    </w:rPr>
  </w:style>
  <w:style w:type="paragraph" w:styleId="1">
    <w:name w:val="heading 1"/>
    <w:basedOn w:val="a"/>
    <w:next w:val="a"/>
    <w:link w:val="10"/>
    <w:uiPriority w:val="9"/>
    <w:qFormat/>
    <w:rsid w:val="009B4B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B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B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B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B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B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B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B97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B97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9B4B97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9B4B9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B4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B9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B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B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B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B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学</dc:creator>
  <cp:keywords/>
  <dc:description/>
  <cp:lastModifiedBy>駒﨑　智亮</cp:lastModifiedBy>
  <cp:revision>5</cp:revision>
  <dcterms:created xsi:type="dcterms:W3CDTF">2026-03-10T05:41:00Z</dcterms:created>
  <dcterms:modified xsi:type="dcterms:W3CDTF">2026-04-06T15:31:00Z</dcterms:modified>
</cp:coreProperties>
</file>